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DE" w:rsidRPr="00A34159" w:rsidRDefault="006C69DE" w:rsidP="006C69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4159">
        <w:rPr>
          <w:rFonts w:ascii="Times New Roman" w:hAnsi="Times New Roman" w:cs="Times New Roman"/>
          <w:b/>
          <w:sz w:val="20"/>
          <w:szCs w:val="20"/>
        </w:rPr>
        <w:t>TEKNİK DESTEK PROGRAMI TEKLİF BİLGİLERİ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211"/>
      </w:tblGrid>
      <w:tr w:rsidR="005C6143" w:rsidRPr="00A34159" w:rsidTr="00D82D91">
        <w:trPr>
          <w:trHeight w:val="223"/>
        </w:trPr>
        <w:tc>
          <w:tcPr>
            <w:tcW w:w="1809" w:type="dxa"/>
            <w:vMerge w:val="restart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</w:rPr>
              <w:t>Proje Bilgileri</w:t>
            </w:r>
          </w:p>
        </w:tc>
        <w:tc>
          <w:tcPr>
            <w:tcW w:w="2268" w:type="dxa"/>
            <w:vAlign w:val="center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</w:rPr>
              <w:t>Program Adı</w:t>
            </w:r>
          </w:p>
        </w:tc>
        <w:tc>
          <w:tcPr>
            <w:tcW w:w="5211" w:type="dxa"/>
            <w:vAlign w:val="center"/>
          </w:tcPr>
          <w:p w:rsidR="005C6143" w:rsidRPr="00A34159" w:rsidRDefault="00AB66AA" w:rsidP="00E16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5C6143" w:rsidRPr="00A34159">
              <w:rPr>
                <w:rFonts w:ascii="Times New Roman" w:hAnsi="Times New Roman" w:cs="Times New Roman"/>
                <w:sz w:val="20"/>
                <w:szCs w:val="20"/>
              </w:rPr>
              <w:t xml:space="preserve"> YILI TEKNİK DESTEK PROGRAMI</w:t>
            </w:r>
          </w:p>
        </w:tc>
      </w:tr>
      <w:tr w:rsidR="005C6143" w:rsidRPr="00A34159" w:rsidTr="00A34159">
        <w:tc>
          <w:tcPr>
            <w:tcW w:w="1809" w:type="dxa"/>
            <w:vMerge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C6143" w:rsidRPr="00A34159" w:rsidRDefault="0095631D" w:rsidP="00A34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Proje Numarası</w:t>
            </w:r>
          </w:p>
        </w:tc>
        <w:tc>
          <w:tcPr>
            <w:tcW w:w="5211" w:type="dxa"/>
            <w:vAlign w:val="center"/>
          </w:tcPr>
          <w:p w:rsidR="005C6143" w:rsidRPr="00A34159" w:rsidRDefault="00AB66AA" w:rsidP="00B63E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TRA2/21</w:t>
            </w:r>
            <w:r w:rsidR="00B55ADD">
              <w:rPr>
                <w:rFonts w:ascii="Times New Roman" w:hAnsi="Times New Roman" w:cs="Times New Roman"/>
                <w:sz w:val="20"/>
                <w:szCs w:val="20"/>
              </w:rPr>
              <w:t>/TD0</w:t>
            </w:r>
            <w:r w:rsidR="00766F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E7E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63E5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5C6143" w:rsidRPr="00A34159" w:rsidTr="00A34159">
        <w:tc>
          <w:tcPr>
            <w:tcW w:w="1809" w:type="dxa"/>
            <w:vMerge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5C6143" w:rsidRPr="00A34159" w:rsidRDefault="0095631D" w:rsidP="009563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Proje</w:t>
            </w:r>
            <w:r w:rsidR="0028714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5C6143"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Adı</w:t>
            </w:r>
          </w:p>
        </w:tc>
        <w:tc>
          <w:tcPr>
            <w:tcW w:w="5211" w:type="dxa"/>
            <w:vAlign w:val="center"/>
          </w:tcPr>
          <w:p w:rsidR="005C6143" w:rsidRPr="00A34159" w:rsidRDefault="005C6143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 w:val="restart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Bilgileri</w:t>
            </w: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Adı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DF1" w:rsidRPr="00A34159" w:rsidTr="00A34159">
        <w:tc>
          <w:tcPr>
            <w:tcW w:w="1809" w:type="dxa"/>
            <w:vMerge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Vergi Dairesi</w:t>
            </w:r>
          </w:p>
        </w:tc>
        <w:tc>
          <w:tcPr>
            <w:tcW w:w="5211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DF1" w:rsidRPr="00A34159" w:rsidTr="00A34159">
        <w:tc>
          <w:tcPr>
            <w:tcW w:w="1809" w:type="dxa"/>
            <w:vMerge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Vergi Numaras</w:t>
            </w:r>
            <w:r w:rsidR="001603F0"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ı</w:t>
            </w:r>
          </w:p>
        </w:tc>
        <w:tc>
          <w:tcPr>
            <w:tcW w:w="5211" w:type="dxa"/>
            <w:vAlign w:val="center"/>
          </w:tcPr>
          <w:p w:rsidR="004F1DF1" w:rsidRPr="00A34159" w:rsidRDefault="004F1DF1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Adresi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Telefon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E-posta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Yetkilisi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Firma İnternet Sitesi Adresi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 w:val="restart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Teklif bilgileri</w:t>
            </w: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Teklif Edilen Uzmanın Adı ve Soyadı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BF" w:rsidRPr="00A34159" w:rsidTr="00A34159">
        <w:tc>
          <w:tcPr>
            <w:tcW w:w="1809" w:type="dxa"/>
            <w:vMerge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341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KDV Hariç Sunulan Teklif</w:t>
            </w:r>
          </w:p>
        </w:tc>
        <w:tc>
          <w:tcPr>
            <w:tcW w:w="5211" w:type="dxa"/>
            <w:vAlign w:val="center"/>
          </w:tcPr>
          <w:p w:rsidR="00FA49BF" w:rsidRPr="00A34159" w:rsidRDefault="00FA49BF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69DE" w:rsidRPr="00A34159" w:rsidRDefault="006C69DE" w:rsidP="00C74FF1">
      <w:pPr>
        <w:rPr>
          <w:rFonts w:ascii="Times New Roman" w:hAnsi="Times New Roman" w:cs="Times New Roman"/>
          <w:b/>
          <w:sz w:val="20"/>
          <w:szCs w:val="20"/>
        </w:rPr>
      </w:pPr>
    </w:p>
    <w:p w:rsidR="00C74FF1" w:rsidRPr="00A34159" w:rsidRDefault="00C74FF1" w:rsidP="00C74FF1">
      <w:p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Yukarıda belirtilen teknik destek projesi ile ilgili olarak;</w:t>
      </w:r>
    </w:p>
    <w:p w:rsidR="002D7FC4" w:rsidRPr="00A34159" w:rsidRDefault="002D7FC4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Teklif sunmaya yetkili </w:t>
      </w:r>
      <w:r w:rsidR="00C552CD" w:rsidRPr="00A34159">
        <w:rPr>
          <w:rFonts w:ascii="Times New Roman" w:hAnsi="Times New Roman" w:cs="Times New Roman"/>
          <w:sz w:val="20"/>
          <w:szCs w:val="20"/>
        </w:rPr>
        <w:t>olduğumuzu</w:t>
      </w:r>
    </w:p>
    <w:p w:rsidR="00C74FF1" w:rsidRPr="00A34159" w:rsidRDefault="00C74FF1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Teklifimizde sunduğumuz tüm bilgi</w:t>
      </w:r>
      <w:r w:rsidR="00A34159" w:rsidRPr="00A34159">
        <w:rPr>
          <w:rFonts w:ascii="Times New Roman" w:hAnsi="Times New Roman" w:cs="Times New Roman"/>
          <w:sz w:val="20"/>
          <w:szCs w:val="20"/>
        </w:rPr>
        <w:t xml:space="preserve"> ve</w:t>
      </w:r>
      <w:r w:rsidRPr="00A34159">
        <w:rPr>
          <w:rFonts w:ascii="Times New Roman" w:hAnsi="Times New Roman" w:cs="Times New Roman"/>
          <w:sz w:val="20"/>
          <w:szCs w:val="20"/>
        </w:rPr>
        <w:t xml:space="preserve"> belgelerin doğruluğunu, </w:t>
      </w:r>
    </w:p>
    <w:p w:rsidR="00C74FF1" w:rsidRDefault="002D7FC4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Talep edilen hizmeti tam olarak </w:t>
      </w:r>
      <w:r w:rsidR="00C552CD" w:rsidRPr="00A34159">
        <w:rPr>
          <w:rFonts w:ascii="Times New Roman" w:hAnsi="Times New Roman" w:cs="Times New Roman"/>
          <w:sz w:val="20"/>
          <w:szCs w:val="20"/>
        </w:rPr>
        <w:t>anladığımızı</w:t>
      </w:r>
      <w:r w:rsidRPr="00A34159">
        <w:rPr>
          <w:rFonts w:ascii="Times New Roman" w:hAnsi="Times New Roman" w:cs="Times New Roman"/>
          <w:sz w:val="20"/>
          <w:szCs w:val="20"/>
        </w:rPr>
        <w:t xml:space="preserve"> ve bu hizmet</w:t>
      </w:r>
      <w:r w:rsidR="00C552CD" w:rsidRPr="00A34159">
        <w:rPr>
          <w:rFonts w:ascii="Times New Roman" w:hAnsi="Times New Roman" w:cs="Times New Roman"/>
          <w:sz w:val="20"/>
          <w:szCs w:val="20"/>
        </w:rPr>
        <w:t>i</w:t>
      </w:r>
      <w:r w:rsidRPr="00A34159">
        <w:rPr>
          <w:rFonts w:ascii="Times New Roman" w:hAnsi="Times New Roman" w:cs="Times New Roman"/>
          <w:sz w:val="20"/>
          <w:szCs w:val="20"/>
        </w:rPr>
        <w:t xml:space="preserve"> gerçekleştirmek için gerekli mali ve idari kapasite ile diğer profesyonel yeterliliğe sahip olduğumuzu</w:t>
      </w:r>
      <w:r w:rsidR="00C552CD" w:rsidRPr="00A34159">
        <w:rPr>
          <w:rFonts w:ascii="Times New Roman" w:hAnsi="Times New Roman" w:cs="Times New Roman"/>
          <w:sz w:val="20"/>
          <w:szCs w:val="20"/>
        </w:rPr>
        <w:t>,</w:t>
      </w:r>
    </w:p>
    <w:p w:rsidR="0097546A" w:rsidRPr="0097546A" w:rsidRDefault="00D8792F" w:rsidP="0097546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Standart yüklenici sözleşmesini okuyup anladığımızı, teklifimizin uygun bulunması durumunda sözleşme kapsamında belirtile</w:t>
      </w:r>
      <w:r w:rsidR="0097546A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tüm sorumlulukları yerine getireceğimizi,</w:t>
      </w:r>
    </w:p>
    <w:p w:rsidR="00C552CD" w:rsidRPr="00A34159" w:rsidRDefault="00C552CD" w:rsidP="00C74F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>Teklifimizin 60 (altmı</w:t>
      </w:r>
      <w:r w:rsidR="0097546A">
        <w:rPr>
          <w:rFonts w:ascii="Times New Roman" w:hAnsi="Times New Roman" w:cs="Times New Roman"/>
          <w:sz w:val="20"/>
          <w:szCs w:val="20"/>
        </w:rPr>
        <w:t>ş) gün süreyle geçerli olduğunu</w:t>
      </w:r>
      <w:r w:rsidR="00D8792F">
        <w:rPr>
          <w:rFonts w:ascii="Times New Roman" w:hAnsi="Times New Roman" w:cs="Times New Roman"/>
          <w:sz w:val="20"/>
          <w:szCs w:val="20"/>
        </w:rPr>
        <w:t>,</w:t>
      </w:r>
    </w:p>
    <w:p w:rsidR="00A34159" w:rsidRPr="00A34159" w:rsidRDefault="00A34159" w:rsidP="00A34159">
      <w:pPr>
        <w:rPr>
          <w:rFonts w:ascii="Times New Roman" w:hAnsi="Times New Roman" w:cs="Times New Roman"/>
          <w:sz w:val="20"/>
          <w:szCs w:val="20"/>
        </w:rPr>
      </w:pPr>
      <w:r w:rsidRPr="00A34159">
        <w:rPr>
          <w:rFonts w:ascii="Times New Roman" w:hAnsi="Times New Roman" w:cs="Times New Roman"/>
          <w:sz w:val="20"/>
          <w:szCs w:val="20"/>
        </w:rPr>
        <w:t xml:space="preserve">Kabul ve beyan ederim.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6"/>
        <w:gridCol w:w="4536"/>
      </w:tblGrid>
      <w:tr w:rsidR="00BD3D0D" w:rsidTr="00BD3D0D"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Firmayı temsile yetkili kişinin Adı ve Soyadı</w:t>
            </w:r>
          </w:p>
        </w:tc>
        <w:tc>
          <w:tcPr>
            <w:tcW w:w="45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D0D" w:rsidTr="00BD3D0D"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4536" w:type="dxa"/>
          </w:tcPr>
          <w:p w:rsidR="00BD3D0D" w:rsidRDefault="00766F5E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…/……/2022</w:t>
            </w:r>
            <w:bookmarkStart w:id="0" w:name="_GoBack"/>
            <w:bookmarkEnd w:id="0"/>
          </w:p>
        </w:tc>
      </w:tr>
      <w:tr w:rsidR="00BD3D0D" w:rsidTr="00BD3D0D">
        <w:trPr>
          <w:trHeight w:val="1885"/>
        </w:trPr>
        <w:tc>
          <w:tcPr>
            <w:tcW w:w="39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4536" w:type="dxa"/>
          </w:tcPr>
          <w:p w:rsidR="00BD3D0D" w:rsidRDefault="00BD3D0D" w:rsidP="00A3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159" w:rsidRPr="00A34159" w:rsidRDefault="00A34159" w:rsidP="00A34159">
      <w:pPr>
        <w:rPr>
          <w:rFonts w:ascii="Times New Roman" w:hAnsi="Times New Roman" w:cs="Times New Roman"/>
          <w:sz w:val="20"/>
          <w:szCs w:val="20"/>
        </w:rPr>
      </w:pPr>
    </w:p>
    <w:sectPr w:rsidR="00A34159" w:rsidRPr="00A34159" w:rsidSect="006C69DE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88" w:rsidRDefault="00F35A88" w:rsidP="006C69DE">
      <w:pPr>
        <w:spacing w:after="0" w:line="240" w:lineRule="auto"/>
      </w:pPr>
      <w:r>
        <w:separator/>
      </w:r>
    </w:p>
  </w:endnote>
  <w:endnote w:type="continuationSeparator" w:id="0">
    <w:p w:rsidR="00F35A88" w:rsidRDefault="00F35A88" w:rsidP="006C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88" w:rsidRDefault="00F35A88" w:rsidP="006C69DE">
      <w:pPr>
        <w:spacing w:after="0" w:line="240" w:lineRule="auto"/>
      </w:pPr>
      <w:r>
        <w:separator/>
      </w:r>
    </w:p>
  </w:footnote>
  <w:footnote w:type="continuationSeparator" w:id="0">
    <w:p w:rsidR="00F35A88" w:rsidRDefault="00F35A88" w:rsidP="006C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  <w:r w:rsidRPr="006C69DE">
      <w:rPr>
        <w:rFonts w:cstheme="minorHAnsi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 wp14:anchorId="34F5A3B5" wp14:editId="4E9618B1">
          <wp:simplePos x="0" y="0"/>
          <wp:positionH relativeFrom="page">
            <wp:posOffset>638175</wp:posOffset>
          </wp:positionH>
          <wp:positionV relativeFrom="page">
            <wp:posOffset>342900</wp:posOffset>
          </wp:positionV>
          <wp:extent cx="1581150" cy="521970"/>
          <wp:effectExtent l="0" t="0" r="0" b="0"/>
          <wp:wrapNone/>
          <wp:docPr id="1" name="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rkaLogbasli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5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9DE">
      <w:rPr>
        <w:rFonts w:cstheme="minorHAnsi"/>
        <w:snapToGrid w:val="0"/>
        <w:sz w:val="24"/>
        <w:szCs w:val="24"/>
      </w:rPr>
      <w:t>T.C.</w:t>
    </w:r>
  </w:p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  <w:r w:rsidRPr="006C69DE">
      <w:rPr>
        <w:rFonts w:cstheme="minorHAnsi"/>
        <w:snapToGrid w:val="0"/>
        <w:sz w:val="24"/>
        <w:szCs w:val="24"/>
      </w:rPr>
      <w:t>SERHAT KALKINMA AJANSI</w:t>
    </w:r>
  </w:p>
  <w:p w:rsidR="006C69DE" w:rsidRPr="006C69DE" w:rsidRDefault="006C69DE" w:rsidP="006C69DE">
    <w:pPr>
      <w:spacing w:after="0" w:line="240" w:lineRule="auto"/>
      <w:jc w:val="center"/>
      <w:rPr>
        <w:rFonts w:cstheme="minorHAnsi"/>
        <w:snapToGrid w:val="0"/>
        <w:sz w:val="24"/>
        <w:szCs w:val="24"/>
      </w:rPr>
    </w:pPr>
  </w:p>
  <w:p w:rsidR="006C69DE" w:rsidRPr="006C69DE" w:rsidRDefault="006C69DE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507C"/>
    <w:multiLevelType w:val="hybridMultilevel"/>
    <w:tmpl w:val="E74253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DE"/>
    <w:rsid w:val="00025EE5"/>
    <w:rsid w:val="00063C17"/>
    <w:rsid w:val="00090865"/>
    <w:rsid w:val="000F4978"/>
    <w:rsid w:val="001231D1"/>
    <w:rsid w:val="001244B0"/>
    <w:rsid w:val="001603F0"/>
    <w:rsid w:val="001A70D1"/>
    <w:rsid w:val="001F7B50"/>
    <w:rsid w:val="001F7F9B"/>
    <w:rsid w:val="002428A2"/>
    <w:rsid w:val="00287146"/>
    <w:rsid w:val="002D7FC4"/>
    <w:rsid w:val="00370ECB"/>
    <w:rsid w:val="00392761"/>
    <w:rsid w:val="003F7ECE"/>
    <w:rsid w:val="00410F11"/>
    <w:rsid w:val="0049694D"/>
    <w:rsid w:val="004E5C36"/>
    <w:rsid w:val="004F1DF1"/>
    <w:rsid w:val="004F592A"/>
    <w:rsid w:val="005C6143"/>
    <w:rsid w:val="00621A8A"/>
    <w:rsid w:val="00631546"/>
    <w:rsid w:val="006511A8"/>
    <w:rsid w:val="00673EBD"/>
    <w:rsid w:val="006C69DE"/>
    <w:rsid w:val="006E6155"/>
    <w:rsid w:val="007607D1"/>
    <w:rsid w:val="00766F5E"/>
    <w:rsid w:val="007A17E7"/>
    <w:rsid w:val="007D5A80"/>
    <w:rsid w:val="00836197"/>
    <w:rsid w:val="00886323"/>
    <w:rsid w:val="00896398"/>
    <w:rsid w:val="00944E34"/>
    <w:rsid w:val="0095631D"/>
    <w:rsid w:val="0097546A"/>
    <w:rsid w:val="00A34159"/>
    <w:rsid w:val="00A60489"/>
    <w:rsid w:val="00A93A32"/>
    <w:rsid w:val="00A93B1E"/>
    <w:rsid w:val="00AB66AA"/>
    <w:rsid w:val="00AD1BC9"/>
    <w:rsid w:val="00AE7EB8"/>
    <w:rsid w:val="00B41CB0"/>
    <w:rsid w:val="00B55ADD"/>
    <w:rsid w:val="00B63E5D"/>
    <w:rsid w:val="00BC49BF"/>
    <w:rsid w:val="00BC7F9C"/>
    <w:rsid w:val="00BD3D0D"/>
    <w:rsid w:val="00C552CD"/>
    <w:rsid w:val="00C74FF1"/>
    <w:rsid w:val="00C97C1A"/>
    <w:rsid w:val="00D13A02"/>
    <w:rsid w:val="00D82D91"/>
    <w:rsid w:val="00D8792F"/>
    <w:rsid w:val="00DA41A4"/>
    <w:rsid w:val="00DF5A70"/>
    <w:rsid w:val="00E168CD"/>
    <w:rsid w:val="00E6735F"/>
    <w:rsid w:val="00EA4ED8"/>
    <w:rsid w:val="00F35A88"/>
    <w:rsid w:val="00F63253"/>
    <w:rsid w:val="00F85443"/>
    <w:rsid w:val="00FA49BF"/>
    <w:rsid w:val="00FA5BEF"/>
    <w:rsid w:val="00F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6072F7"/>
  <w15:docId w15:val="{4D452C21-B005-4C4D-9851-2F1E26B9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69DE"/>
  </w:style>
  <w:style w:type="paragraph" w:styleId="AltBilgi">
    <w:name w:val="footer"/>
    <w:basedOn w:val="Normal"/>
    <w:link w:val="AltBilgiChar"/>
    <w:uiPriority w:val="99"/>
    <w:unhideWhenUsed/>
    <w:rsid w:val="006C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69DE"/>
  </w:style>
  <w:style w:type="table" w:styleId="TabloKlavuzu">
    <w:name w:val="Table Grid"/>
    <w:basedOn w:val="NormalTablo"/>
    <w:uiPriority w:val="59"/>
    <w:rsid w:val="006C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C69DE"/>
  </w:style>
  <w:style w:type="paragraph" w:styleId="ListeParagraf">
    <w:name w:val="List Paragraph"/>
    <w:basedOn w:val="Normal"/>
    <w:uiPriority w:val="34"/>
    <w:qFormat/>
    <w:rsid w:val="00C74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 Yazılım</dc:creator>
  <cp:lastModifiedBy>Sevgi GUNDUZ</cp:lastModifiedBy>
  <cp:revision>30</cp:revision>
  <dcterms:created xsi:type="dcterms:W3CDTF">2013-10-03T08:29:00Z</dcterms:created>
  <dcterms:modified xsi:type="dcterms:W3CDTF">2022-01-11T08:25:00Z</dcterms:modified>
</cp:coreProperties>
</file>